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AF2" w:rsidRPr="00072EAE" w:rsidRDefault="00072EAE" w:rsidP="00072EAE">
      <w:pPr>
        <w:pStyle w:val="ListParagraph"/>
        <w:rPr>
          <w:rFonts w:ascii="Arial" w:hAnsi="Arial" w:cs="Arial"/>
          <w:color w:val="414141"/>
          <w:sz w:val="15"/>
          <w:szCs w:val="15"/>
          <w:shd w:val="clear" w:color="auto" w:fill="FFFFFF"/>
        </w:rPr>
      </w:pPr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1.</w:t>
      </w:r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Người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ăn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kiêng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cần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nhớ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!</w:t>
      </w:r>
      <w:r w:rsidRPr="00072EAE">
        <w:rPr>
          <w:rFonts w:ascii="Arial" w:hAnsi="Arial" w:cs="Arial"/>
          <w:color w:val="414141"/>
          <w:sz w:val="15"/>
          <w:szCs w:val="15"/>
        </w:rPr>
        <w:br/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Khi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đi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du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lịch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Châu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Âu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nếu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bạn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là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một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người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ăn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kiêng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và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không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ăn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rau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bạn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phải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giải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thích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vô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cùng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rõ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ràng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với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người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bồi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bàn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trong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nhà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hàng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hay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người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bán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hàng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trên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đường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phố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.</w:t>
      </w:r>
      <w:r w:rsidRPr="00072EAE">
        <w:rPr>
          <w:rFonts w:ascii="Arial" w:hAnsi="Arial" w:cs="Arial"/>
          <w:color w:val="414141"/>
          <w:sz w:val="15"/>
          <w:szCs w:val="15"/>
        </w:rPr>
        <w:br/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Người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Châu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Âu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thường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cho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rằng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từ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“vegetarian”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mà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chúng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ta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thường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hiểu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là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người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ăn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kiêng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chỉ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có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nghĩa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là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“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không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ăn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thịt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đỏ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” hay “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không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ăn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quá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nhiều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thịt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”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chứ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không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phải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là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tuyệt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đối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không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có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thịt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!</w:t>
      </w:r>
      <w:r w:rsidRPr="00072EAE">
        <w:rPr>
          <w:rFonts w:ascii="Arial" w:hAnsi="Arial" w:cs="Arial"/>
          <w:color w:val="414141"/>
          <w:sz w:val="15"/>
          <w:szCs w:val="15"/>
        </w:rPr>
        <w:br/>
      </w:r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2.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Cẩn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thận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khi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lựa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chọn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món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proofErr w:type="gram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ăn</w:t>
      </w:r>
      <w:proofErr w:type="spellEnd"/>
      <w:proofErr w:type="gram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Ý!</w:t>
      </w:r>
      <w:r w:rsidRPr="00072EAE">
        <w:rPr>
          <w:rFonts w:ascii="Arial" w:hAnsi="Arial" w:cs="Arial"/>
          <w:color w:val="414141"/>
          <w:sz w:val="15"/>
          <w:szCs w:val="15"/>
        </w:rPr>
        <w:br/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Món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proofErr w:type="gram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ăn</w:t>
      </w:r>
      <w:proofErr w:type="spellEnd"/>
      <w:proofErr w:type="gram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Ý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nổi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tiếng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thế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giới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vì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ngon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và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hợp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khẩu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vị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.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Tuy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nhiên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để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tránh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chọn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phải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những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món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hay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những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cửa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hàng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quá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đắt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đỏ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hãy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chú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ý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một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số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từ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tiếng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Ý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và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bạn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sẽ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tránh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đặt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mình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vào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những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tình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thế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khó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xử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.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Những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từ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như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: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Osteria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trattoria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pizzeria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là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những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từ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chỉ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các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quán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ăn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giá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rẻ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mà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bạn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nên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quan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tâm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.</w:t>
      </w:r>
      <w:r w:rsidRPr="00072EAE">
        <w:rPr>
          <w:rFonts w:ascii="MS Mincho" w:eastAsia="MS Mincho" w:hAnsi="MS Mincho" w:cs="MS Mincho" w:hint="eastAsia"/>
          <w:color w:val="414141"/>
          <w:sz w:val="15"/>
          <w:szCs w:val="15"/>
          <w:shd w:val="clear" w:color="auto" w:fill="FFFFFF"/>
        </w:rPr>
        <w:t> 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Nếu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muốn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ăn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pizza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giá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siêu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rẻ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đừng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quên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ghé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qua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các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cửa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hàng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Pizza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Rustica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. Ở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đây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bạn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có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thể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mua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pizza </w:t>
      </w:r>
      <w:proofErr w:type="spellStart"/>
      <w:proofErr w:type="gram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theo</w:t>
      </w:r>
      <w:proofErr w:type="spellEnd"/>
      <w:proofErr w:type="gram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cân</w:t>
      </w:r>
      <w:proofErr w:type="spellEnd"/>
      <w:r w:rsidRPr="00072EAE">
        <w:rPr>
          <w:rFonts w:ascii="Arial" w:hAnsi="Arial" w:cs="Arial"/>
          <w:color w:val="414141"/>
          <w:sz w:val="15"/>
          <w:szCs w:val="15"/>
          <w:shd w:val="clear" w:color="auto" w:fill="FFFFFF"/>
        </w:rPr>
        <w:t>.</w:t>
      </w:r>
    </w:p>
    <w:p w:rsidR="00072EAE" w:rsidRPr="00072EAE" w:rsidRDefault="00072EAE" w:rsidP="00072EAE">
      <w:pPr>
        <w:pStyle w:val="ListParagraph"/>
      </w:pPr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3.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Quán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bar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trong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các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trường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đại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học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tại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sao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không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?</w:t>
      </w:r>
      <w:r>
        <w:rPr>
          <w:rFonts w:ascii="Arial" w:hAnsi="Arial" w:cs="Arial"/>
          <w:color w:val="414141"/>
          <w:sz w:val="15"/>
          <w:szCs w:val="15"/>
        </w:rPr>
        <w:br/>
      </w:r>
      <w:proofErr w:type="spellStart"/>
      <w:proofErr w:type="gram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Có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một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mẹo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mà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ít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khách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du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lịch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biết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đến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đó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là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nếm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thử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các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món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ngon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trong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các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quán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bar hay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căng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tin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trong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khuôn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viên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các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trường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đại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học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ở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Châu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Âu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.</w:t>
      </w:r>
      <w:proofErr w:type="gram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Các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món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ăn</w:t>
      </w:r>
      <w:proofErr w:type="spellEnd"/>
      <w:proofErr w:type="gram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này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thường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rẻ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hơn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rất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nhiều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và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khá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phong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phú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Ngoài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ra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bạn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có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thể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vào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cửa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khá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tự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do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và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không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ai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kiểm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tra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xem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bạn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có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đúng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là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sinh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viên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hay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không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.</w:t>
      </w:r>
      <w:r>
        <w:rPr>
          <w:rFonts w:ascii="MS Mincho" w:eastAsia="MS Mincho" w:hAnsi="MS Mincho" w:cs="MS Mincho" w:hint="eastAsia"/>
          <w:color w:val="414141"/>
          <w:sz w:val="15"/>
          <w:szCs w:val="15"/>
          <w:shd w:val="clear" w:color="auto" w:fill="FFFFFF"/>
        </w:rPr>
        <w:t> </w:t>
      </w:r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Ở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các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quán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bar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này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bạn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có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thể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gặp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được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những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người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nói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tiếng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Anh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tốt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và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khá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cởi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mở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proofErr w:type="gram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sẵn</w:t>
      </w:r>
      <w:proofErr w:type="spellEnd"/>
      <w:proofErr w:type="gram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sàng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giúp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đỡ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bạn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cần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.</w:t>
      </w:r>
      <w:r>
        <w:rPr>
          <w:rFonts w:ascii="Arial" w:hAnsi="Arial" w:cs="Arial"/>
          <w:color w:val="414141"/>
          <w:sz w:val="15"/>
          <w:szCs w:val="15"/>
        </w:rPr>
        <w:br/>
      </w:r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4.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Cẩn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trọng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với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những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mặt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hàng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không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niêm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yết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giá</w:t>
      </w:r>
      <w:proofErr w:type="spellEnd"/>
      <w:r>
        <w:rPr>
          <w:rFonts w:ascii="Arial" w:hAnsi="Arial" w:cs="Arial"/>
          <w:color w:val="414141"/>
          <w:sz w:val="15"/>
          <w:szCs w:val="15"/>
        </w:rPr>
        <w:br/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Tốt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nhất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là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bạn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nên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mua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đồ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ăn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tại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những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cửa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hàng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siêu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thị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hay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quầy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bán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hàng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ngoài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chợ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có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niêm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yết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giá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rõ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ràng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Hầu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hết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các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quầy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hàng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không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niêm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yết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giá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có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2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mức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giá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giá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cho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người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bản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xứ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và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giá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cho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bạn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–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những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khách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du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lịch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dễ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bị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lừa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.</w:t>
      </w:r>
      <w:r>
        <w:rPr>
          <w:rFonts w:ascii="Arial" w:hAnsi="Arial" w:cs="Arial"/>
          <w:color w:val="414141"/>
          <w:sz w:val="15"/>
          <w:szCs w:val="15"/>
        </w:rPr>
        <w:br/>
      </w:r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5.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Chỉ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nhưng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không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sờ</w:t>
      </w:r>
      <w:proofErr w:type="spellEnd"/>
      <w:r>
        <w:rPr>
          <w:rFonts w:ascii="Arial" w:hAnsi="Arial" w:cs="Arial"/>
          <w:color w:val="414141"/>
          <w:sz w:val="15"/>
          <w:szCs w:val="15"/>
        </w:rPr>
        <w:br/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Dù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là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ở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chợ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trời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hay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trong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siêu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thị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những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người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Châu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Âu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cũng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cho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rằng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dùng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tay</w:t>
      </w:r>
      <w:proofErr w:type="spellEnd"/>
      <w:proofErr w:type="gram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trần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để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chạm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vào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thực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phẩm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là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bất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lịch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sự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Hãy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lấy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găng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tay</w:t>
      </w:r>
      <w:proofErr w:type="spellEnd"/>
      <w:proofErr w:type="gram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nilong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trong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các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máy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kê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gần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quầy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hoa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quả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hoặc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chỉ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để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người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bán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hàng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lấy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cho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bạn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.</w:t>
      </w:r>
    </w:p>
    <w:p w:rsidR="00072EAE" w:rsidRDefault="00072EAE" w:rsidP="00072EAE">
      <w:pPr>
        <w:pStyle w:val="ListParagraph"/>
      </w:pPr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6.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Thử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rượu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ở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Châu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Âu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?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Đáng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cân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nhắc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!</w:t>
      </w:r>
      <w:r>
        <w:rPr>
          <w:rFonts w:ascii="Arial" w:hAnsi="Arial" w:cs="Arial"/>
          <w:color w:val="414141"/>
          <w:sz w:val="15"/>
          <w:szCs w:val="15"/>
        </w:rPr>
        <w:br/>
      </w:r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Ở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hầu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hết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các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nhà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hàng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Châu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Âu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giá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đồ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uống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sẽ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khiến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bạn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ăn</w:t>
      </w:r>
      <w:proofErr w:type="spellEnd"/>
      <w:proofErr w:type="gram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mất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ngon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Nếu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bạn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không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phải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fan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cuồng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nhiệt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của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các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món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rượu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Châu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Âu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hãy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gọi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một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ly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nước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khoáng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.</w:t>
      </w:r>
      <w:r>
        <w:rPr>
          <w:rFonts w:ascii="Arial" w:hAnsi="Arial" w:cs="Arial"/>
          <w:color w:val="414141"/>
          <w:sz w:val="15"/>
          <w:szCs w:val="15"/>
        </w:rPr>
        <w:br/>
      </w:r>
      <w:proofErr w:type="spellStart"/>
      <w:proofErr w:type="gram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Làm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động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tác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vặn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nắp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một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chiếc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chai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nếu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bạn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không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biết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ngôn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ngữ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địa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phương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và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bất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cứ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bồi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bàn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nào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cũng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biết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phải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mang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cho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bạn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thứ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nước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uống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tinh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khiết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nhất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.</w:t>
      </w:r>
      <w:proofErr w:type="gramEnd"/>
      <w:r>
        <w:rPr>
          <w:rFonts w:ascii="Arial" w:hAnsi="Arial" w:cs="Arial"/>
          <w:color w:val="414141"/>
          <w:sz w:val="15"/>
          <w:szCs w:val="15"/>
        </w:rPr>
        <w:br/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Chúc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quý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khách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có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những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tour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Châu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Âu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vui</w:t>
      </w:r>
      <w:proofErr w:type="spellEnd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14141"/>
          <w:sz w:val="15"/>
          <w:szCs w:val="15"/>
          <w:shd w:val="clear" w:color="auto" w:fill="FFFFFF"/>
        </w:rPr>
        <w:t>vẻ</w:t>
      </w:r>
      <w:proofErr w:type="spellEnd"/>
    </w:p>
    <w:sectPr w:rsidR="00072EAE" w:rsidSect="000D7A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21660"/>
    <w:multiLevelType w:val="hybridMultilevel"/>
    <w:tmpl w:val="F9FC0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72EAE"/>
    <w:rsid w:val="00072EAE"/>
    <w:rsid w:val="000D7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A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2E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1918</Characters>
  <Application>Microsoft Office Word</Application>
  <DocSecurity>0</DocSecurity>
  <Lines>15</Lines>
  <Paragraphs>4</Paragraphs>
  <ScaleCrop>false</ScaleCrop>
  <Company>284b võ v ngân,thu duc,tphcm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2014-03-18T07:29:00Z</dcterms:created>
  <dcterms:modified xsi:type="dcterms:W3CDTF">2014-03-18T07:30:00Z</dcterms:modified>
</cp:coreProperties>
</file>